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70" w:rsidRPr="00AA6791" w:rsidRDefault="00526570" w:rsidP="00704FC7">
      <w:pPr>
        <w:widowControl/>
        <w:ind w:left="840" w:right="840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AA6791">
        <w:rPr>
          <w:rFonts w:ascii="Domine" w:eastAsia="ＭＳ Ｐゴシック" w:hAnsi="Domine" w:cs="ＭＳ Ｐゴシック"/>
          <w:color w:val="000000"/>
          <w:kern w:val="0"/>
          <w:sz w:val="28"/>
          <w:szCs w:val="28"/>
        </w:rPr>
        <w:t>倉吉打吹太鼓出演依頼書</w:t>
      </w:r>
    </w:p>
    <w:p w:rsidR="00526570" w:rsidRPr="00526570" w:rsidRDefault="00526570" w:rsidP="005265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526570" w:rsidRPr="00AA6791" w:rsidRDefault="00F6046C" w:rsidP="0052657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Domine" w:eastAsia="ＭＳ Ｐゴシック" w:hAnsi="Domine" w:cs="ＭＳ Ｐゴシック" w:hint="eastAsia"/>
          <w:color w:val="000000"/>
          <w:kern w:val="0"/>
          <w:szCs w:val="21"/>
        </w:rPr>
        <w:t>令和</w:t>
      </w:r>
      <w:r w:rsidR="002617AE">
        <w:rPr>
          <w:rFonts w:ascii="Domine" w:eastAsia="ＭＳ Ｐゴシック" w:hAnsi="Domine" w:cs="ＭＳ Ｐゴシック"/>
          <w:color w:val="000000"/>
          <w:kern w:val="0"/>
          <w:szCs w:val="21"/>
        </w:rPr>
        <w:t xml:space="preserve">　</w:t>
      </w:r>
      <w:r w:rsidR="00704FC7">
        <w:rPr>
          <w:rFonts w:ascii="Domine" w:eastAsia="ＭＳ Ｐゴシック" w:hAnsi="Domine" w:cs="ＭＳ Ｐゴシック" w:hint="eastAsia"/>
          <w:color w:val="000000"/>
          <w:kern w:val="0"/>
          <w:szCs w:val="21"/>
        </w:rPr>
        <w:t xml:space="preserve">　　</w:t>
      </w:r>
      <w:r w:rsidR="002617AE">
        <w:rPr>
          <w:rFonts w:ascii="Domine" w:eastAsia="ＭＳ Ｐゴシック" w:hAnsi="Domine" w:cs="ＭＳ Ｐゴシック"/>
          <w:color w:val="000000"/>
          <w:kern w:val="0"/>
          <w:szCs w:val="21"/>
        </w:rPr>
        <w:t xml:space="preserve">年　</w:t>
      </w:r>
      <w:r w:rsidR="00704FC7">
        <w:rPr>
          <w:rFonts w:ascii="Domine" w:eastAsia="ＭＳ Ｐゴシック" w:hAnsi="Domine" w:cs="ＭＳ Ｐゴシック" w:hint="eastAsia"/>
          <w:color w:val="000000"/>
          <w:kern w:val="0"/>
          <w:szCs w:val="21"/>
        </w:rPr>
        <w:t xml:space="preserve">　</w:t>
      </w:r>
      <w:r w:rsidR="002617AE">
        <w:rPr>
          <w:rFonts w:ascii="Domine" w:eastAsia="ＭＳ Ｐゴシック" w:hAnsi="Domine" w:cs="ＭＳ Ｐゴシック"/>
          <w:color w:val="000000"/>
          <w:kern w:val="0"/>
          <w:szCs w:val="21"/>
        </w:rPr>
        <w:t xml:space="preserve">月　</w:t>
      </w:r>
      <w:r w:rsidR="00704FC7">
        <w:rPr>
          <w:rFonts w:ascii="Domine" w:eastAsia="ＭＳ Ｐゴシック" w:hAnsi="Domine" w:cs="ＭＳ Ｐゴシック" w:hint="eastAsia"/>
          <w:color w:val="000000"/>
          <w:kern w:val="0"/>
          <w:szCs w:val="21"/>
        </w:rPr>
        <w:t xml:space="preserve">　</w:t>
      </w:r>
      <w:r w:rsidR="00526570" w:rsidRPr="00AA6791">
        <w:rPr>
          <w:rFonts w:ascii="Domine" w:eastAsia="ＭＳ Ｐゴシック" w:hAnsi="Domine" w:cs="ＭＳ Ｐゴシック"/>
          <w:color w:val="000000"/>
          <w:kern w:val="0"/>
          <w:szCs w:val="21"/>
        </w:rPr>
        <w:t>日</w:t>
      </w:r>
    </w:p>
    <w:p w:rsidR="00526570" w:rsidRPr="00AA6791" w:rsidRDefault="00526570" w:rsidP="005265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526570" w:rsidRPr="00AA6791" w:rsidRDefault="00526570" w:rsidP="0052657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6791">
        <w:rPr>
          <w:rFonts w:ascii="Domine" w:eastAsia="ＭＳ Ｐゴシック" w:hAnsi="Domine" w:cs="ＭＳ Ｐゴシック"/>
          <w:color w:val="000000"/>
          <w:kern w:val="0"/>
          <w:sz w:val="24"/>
        </w:rPr>
        <w:t>倉吉打吹太鼓振興会長　様</w:t>
      </w:r>
    </w:p>
    <w:p w:rsidR="00526570" w:rsidRPr="00526570" w:rsidRDefault="00526570" w:rsidP="00526570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26570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526570" w:rsidRPr="006865E1" w:rsidRDefault="00526570" w:rsidP="00704FC7">
      <w:pPr>
        <w:widowControl/>
        <w:ind w:left="336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865E1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所在地</w:t>
      </w:r>
    </w:p>
    <w:p w:rsidR="00526570" w:rsidRPr="006865E1" w:rsidRDefault="00526570" w:rsidP="002617AE">
      <w:pPr>
        <w:widowControl/>
        <w:ind w:left="336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865E1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団体名</w:t>
      </w:r>
      <w:r w:rsidR="00AA6791" w:rsidRPr="006865E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</w:t>
      </w:r>
    </w:p>
    <w:p w:rsidR="00526570" w:rsidRPr="006865E1" w:rsidRDefault="00704FC7" w:rsidP="00704FC7">
      <w:pPr>
        <w:widowControl/>
        <w:ind w:left="336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代表者名</w:t>
      </w:r>
    </w:p>
    <w:p w:rsidR="00526570" w:rsidRPr="00AA6791" w:rsidRDefault="00526570" w:rsidP="005265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526570" w:rsidRPr="00AA6791" w:rsidRDefault="00526570" w:rsidP="00526570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AA6791">
        <w:rPr>
          <w:rFonts w:ascii="Domine" w:eastAsia="ＭＳ Ｐゴシック" w:hAnsi="Domine" w:cs="ＭＳ Ｐゴシック"/>
          <w:color w:val="000000"/>
          <w:kern w:val="0"/>
          <w:szCs w:val="21"/>
        </w:rPr>
        <w:t xml:space="preserve">　　次のとおり出演を依頼いたします。</w:t>
      </w:r>
    </w:p>
    <w:tbl>
      <w:tblPr>
        <w:tblW w:w="8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6991"/>
      </w:tblGrid>
      <w:tr w:rsidR="002617AE" w:rsidRPr="00AA6791" w:rsidTr="00526570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26570" w:rsidRPr="00AA6791" w:rsidRDefault="00526570" w:rsidP="0052657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>演奏日時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26570" w:rsidRPr="00AA6791" w:rsidRDefault="00526570" w:rsidP="005265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526570" w:rsidRPr="00AA6791" w:rsidRDefault="00F6046C" w:rsidP="0052657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>令和</w:t>
            </w:r>
            <w:r w:rsid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　</w:t>
            </w:r>
            <w:r w:rsidR="00704FC7"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年　</w:t>
            </w:r>
            <w:r w:rsidR="00704FC7"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月　</w:t>
            </w:r>
            <w:r w:rsidR="00704FC7"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>日（</w:t>
            </w:r>
            <w:r w:rsidR="00704FC7"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617AE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>曜日）　　　　　　（</w:t>
            </w:r>
            <w:r w:rsidR="00704FC7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　</w:t>
            </w:r>
            <w:r w:rsidR="00704FC7"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 xml:space="preserve">　　　分</w:t>
            </w:r>
            <w:r w:rsidR="00526570"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>間）</w:t>
            </w:r>
          </w:p>
          <w:p w:rsidR="00526570" w:rsidRPr="00704FC7" w:rsidRDefault="00526570" w:rsidP="005265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526570" w:rsidRPr="00AA6791" w:rsidRDefault="00526570" w:rsidP="0052657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2617AE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>時</w:t>
            </w:r>
            <w:r w:rsidR="00704FC7"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　分から</w:t>
            </w:r>
          </w:p>
          <w:p w:rsidR="00526570" w:rsidRDefault="00704FC7" w:rsidP="00526570">
            <w:pPr>
              <w:widowControl/>
              <w:spacing w:line="0" w:lineRule="atLeast"/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526570"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　</w:t>
            </w:r>
            <w:r w:rsidR="002617AE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時　</w:t>
            </w:r>
            <w:r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26570"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 xml:space="preserve">　分まで</w:t>
            </w:r>
          </w:p>
          <w:p w:rsidR="002617AE" w:rsidRPr="00AA6791" w:rsidRDefault="002617AE" w:rsidP="00526570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Domine" w:eastAsia="ＭＳ Ｐゴシック" w:hAnsi="Domine" w:cs="ＭＳ Ｐゴシック" w:hint="eastAsia"/>
                <w:color w:val="000000"/>
                <w:kern w:val="0"/>
                <w:szCs w:val="21"/>
              </w:rPr>
              <w:t xml:space="preserve">　＊リハーサル時間は別途ご相談させてください。</w:t>
            </w:r>
          </w:p>
        </w:tc>
      </w:tr>
      <w:tr w:rsidR="002617AE" w:rsidRPr="00AA6791" w:rsidTr="00526570">
        <w:trPr>
          <w:trHeight w:val="16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26570" w:rsidRPr="00AA6791" w:rsidRDefault="00526570" w:rsidP="0052657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>演奏場所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26570" w:rsidRPr="00AA6791" w:rsidRDefault="00526570" w:rsidP="00704FC7">
            <w:pPr>
              <w:widowControl/>
              <w:spacing w:after="240"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679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</w:r>
            <w:r w:rsidRPr="00AA679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</w:r>
          </w:p>
        </w:tc>
      </w:tr>
      <w:tr w:rsidR="002617AE" w:rsidRPr="00AA6791" w:rsidTr="00526570">
        <w:trPr>
          <w:trHeight w:val="1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26570" w:rsidRPr="00AA6791" w:rsidRDefault="00526570" w:rsidP="0052657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>催しの名称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26570" w:rsidRPr="00AA6791" w:rsidRDefault="002617AE" w:rsidP="00704FC7">
            <w:pPr>
              <w:widowControl/>
              <w:spacing w:after="240"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</w:r>
          </w:p>
        </w:tc>
      </w:tr>
      <w:tr w:rsidR="002617AE" w:rsidRPr="00AA6791" w:rsidTr="00526570">
        <w:trPr>
          <w:trHeight w:val="1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26570" w:rsidRPr="00AA6791" w:rsidRDefault="00526570" w:rsidP="0052657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6791">
              <w:rPr>
                <w:rFonts w:ascii="Domine" w:eastAsia="ＭＳ Ｐゴシック" w:hAnsi="Domine" w:cs="ＭＳ Ｐゴシック"/>
                <w:color w:val="000000"/>
                <w:kern w:val="0"/>
                <w:szCs w:val="21"/>
              </w:rPr>
              <w:t>添付資料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617AE" w:rsidRDefault="00526570" w:rsidP="00526570">
            <w:pPr>
              <w:widowControl/>
              <w:spacing w:after="240"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679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</w:r>
            <w:r w:rsidR="002617A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開催概要</w:t>
            </w:r>
          </w:p>
          <w:p w:rsidR="00526570" w:rsidRPr="00AA6791" w:rsidRDefault="00526570" w:rsidP="00526570">
            <w:pPr>
              <w:widowControl/>
              <w:spacing w:after="240"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651A22" w:rsidRDefault="00651A22"/>
    <w:p w:rsidR="00704FC7" w:rsidRDefault="00704FC7"/>
    <w:p w:rsidR="00704FC7" w:rsidRDefault="00704FC7"/>
    <w:p w:rsidR="00704FC7" w:rsidRDefault="00704FC7"/>
    <w:p w:rsidR="00704FC7" w:rsidRPr="00521DA2" w:rsidRDefault="00704FC7" w:rsidP="00704FC7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521DA2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lastRenderedPageBreak/>
        <w:t>（別紙）</w:t>
      </w:r>
    </w:p>
    <w:p w:rsidR="00704FC7" w:rsidRPr="00521DA2" w:rsidRDefault="00704FC7" w:rsidP="00704FC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21DA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◎</w:t>
      </w:r>
      <w:r w:rsidRPr="00521DA2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出演に関する詳細</w:t>
      </w:r>
    </w:p>
    <w:tbl>
      <w:tblPr>
        <w:tblW w:w="8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247"/>
        <w:gridCol w:w="6978"/>
      </w:tblGrid>
      <w:tr w:rsidR="00704FC7" w:rsidRPr="00521DA2" w:rsidTr="008435DA">
        <w:trPr>
          <w:trHeight w:val="474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催しの名称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04FC7" w:rsidRPr="005C16CC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1061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開催日時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F6046C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年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月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日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）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時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分から</w:t>
            </w:r>
          </w:p>
          <w:p w:rsidR="00704FC7" w:rsidRPr="005C16CC" w:rsidRDefault="00F6046C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年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月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日（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）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時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分まで</w:t>
            </w:r>
          </w:p>
        </w:tc>
      </w:tr>
      <w:tr w:rsidR="00704FC7" w:rsidRPr="00521DA2" w:rsidTr="008435DA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開催</w:t>
            </w:r>
          </w:p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04FC7" w:rsidRPr="005C16CC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FC7" w:rsidRPr="00521DA2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会場名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04FC7" w:rsidRPr="005C16CC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FC7" w:rsidRPr="00521DA2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04FC7" w:rsidRPr="005C16CC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976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催しの内容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04FC7" w:rsidRPr="00D06353" w:rsidRDefault="00704FC7" w:rsidP="008435D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538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催しの</w:t>
            </w: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  <w:t>趣旨・目的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04FC7" w:rsidRPr="00D06353" w:rsidRDefault="00704FC7" w:rsidP="008435D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396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04FC7" w:rsidRPr="00521DA2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439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主催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04FC7" w:rsidRPr="005C16CC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849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演奏日時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Default="00F6046C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年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月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日（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）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  <w:t xml:space="preserve">　　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時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分から　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時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分まで（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704FC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分間</w:t>
            </w:r>
            <w:r w:rsidR="00704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04FC7" w:rsidRPr="00D06353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＊リハーサル時間は別途ご相談させてください。</w:t>
            </w:r>
          </w:p>
        </w:tc>
      </w:tr>
      <w:tr w:rsidR="00704FC7" w:rsidRPr="00521DA2" w:rsidTr="008435DA">
        <w:trPr>
          <w:trHeight w:val="778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ステージの</w:t>
            </w: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  <w:t>大きさ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704FC7" w:rsidP="00704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幅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ｍ　　×　奥行き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ｍ</w:t>
            </w:r>
            <w:r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  <w:t>（フルメンバーの場合　　１０ｍ×７ｍ）</w:t>
            </w:r>
          </w:p>
        </w:tc>
      </w:tr>
      <w:tr w:rsidR="00704FC7" w:rsidRPr="00521DA2" w:rsidTr="008435DA">
        <w:trPr>
          <w:trHeight w:val="41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控え室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  <w:r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　　　　無</w:t>
            </w:r>
          </w:p>
        </w:tc>
      </w:tr>
      <w:tr w:rsidR="00704FC7" w:rsidRPr="00521DA2" w:rsidTr="008435DA">
        <w:trPr>
          <w:trHeight w:val="49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弁当等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  <w:r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　　　　無</w:t>
            </w:r>
          </w:p>
        </w:tc>
      </w:tr>
      <w:tr w:rsidR="00704FC7" w:rsidRPr="00521DA2" w:rsidTr="008435DA">
        <w:trPr>
          <w:trHeight w:val="396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出演料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382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返答期限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F6046C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bookmarkStart w:id="0" w:name="_GoBack"/>
            <w:bookmarkEnd w:id="0"/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704FC7" w:rsidRPr="005C16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年　</w:t>
            </w:r>
            <w:r w:rsidR="00704FC7" w:rsidRPr="005C16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4FC7" w:rsidRPr="005C16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月　　　日（　　）</w:t>
            </w:r>
          </w:p>
        </w:tc>
      </w:tr>
      <w:tr w:rsidR="00704FC7" w:rsidRPr="00521DA2" w:rsidTr="008435DA">
        <w:trPr>
          <w:trHeight w:val="4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FC7" w:rsidRPr="00521DA2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04FC7" w:rsidRPr="00521DA2" w:rsidTr="008435DA">
        <w:trPr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FC7" w:rsidRPr="00521DA2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21DA2" w:rsidRDefault="00704FC7" w:rsidP="008435D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1D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04FC7" w:rsidRPr="005C16CC" w:rsidRDefault="00704FC7" w:rsidP="008435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704FC7" w:rsidRPr="00521DA2" w:rsidRDefault="00704FC7" w:rsidP="00704FC7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521DA2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0"/>
        </w:rPr>
        <w:t>※</w:t>
      </w:r>
      <w:r w:rsidRPr="00521DA2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屋外で演奏する場合</w:t>
      </w:r>
      <w:r w:rsidRPr="00521DA2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br/>
        <w:t xml:space="preserve">　・雨天の場合　　　催　　し：　　有　　　　無</w:t>
      </w:r>
    </w:p>
    <w:p w:rsidR="00704FC7" w:rsidRPr="00D06353" w:rsidRDefault="00704FC7" w:rsidP="00704FC7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521DA2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　　　　　　　　　　連絡方法</w:t>
      </w:r>
    </w:p>
    <w:p w:rsidR="00704FC7" w:rsidRDefault="00704FC7"/>
    <w:sectPr w:rsidR="00704FC7" w:rsidSect="00651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91" w:rsidRDefault="00AA6791" w:rsidP="00AA6791">
      <w:r>
        <w:separator/>
      </w:r>
    </w:p>
  </w:endnote>
  <w:endnote w:type="continuationSeparator" w:id="0">
    <w:p w:rsidR="00AA6791" w:rsidRDefault="00AA6791" w:rsidP="00AA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om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91" w:rsidRDefault="00AA6791" w:rsidP="00AA6791">
      <w:r>
        <w:separator/>
      </w:r>
    </w:p>
  </w:footnote>
  <w:footnote w:type="continuationSeparator" w:id="0">
    <w:p w:rsidR="00AA6791" w:rsidRDefault="00AA6791" w:rsidP="00AA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70"/>
    <w:rsid w:val="000C231A"/>
    <w:rsid w:val="002617AE"/>
    <w:rsid w:val="002746E5"/>
    <w:rsid w:val="00526570"/>
    <w:rsid w:val="00651A22"/>
    <w:rsid w:val="006865E1"/>
    <w:rsid w:val="00704FC7"/>
    <w:rsid w:val="00872548"/>
    <w:rsid w:val="00AA6791"/>
    <w:rsid w:val="00B26733"/>
    <w:rsid w:val="00BC0CD1"/>
    <w:rsid w:val="00D06FF6"/>
    <w:rsid w:val="00DB1E78"/>
    <w:rsid w:val="00F6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1CE5A46-7010-46EF-A90E-CF90DF5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FF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2746E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746E5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3">
    <w:name w:val="Strong"/>
    <w:basedOn w:val="a0"/>
    <w:uiPriority w:val="22"/>
    <w:qFormat/>
    <w:rsid w:val="002746E5"/>
    <w:rPr>
      <w:b/>
      <w:bCs/>
    </w:rPr>
  </w:style>
  <w:style w:type="paragraph" w:styleId="a4">
    <w:name w:val="List Paragraph"/>
    <w:basedOn w:val="a"/>
    <w:uiPriority w:val="34"/>
    <w:qFormat/>
    <w:rsid w:val="002746E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06FF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D06FF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D06FF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06FF6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uiPriority w:val="11"/>
    <w:rsid w:val="00D06FF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D06FF6"/>
    <w:pPr>
      <w:widowControl w:val="0"/>
      <w:jc w:val="both"/>
    </w:pPr>
    <w:rPr>
      <w:kern w:val="2"/>
      <w:sz w:val="21"/>
      <w:szCs w:val="24"/>
    </w:rPr>
  </w:style>
  <w:style w:type="character" w:styleId="aa">
    <w:name w:val="Book Title"/>
    <w:basedOn w:val="a0"/>
    <w:uiPriority w:val="33"/>
    <w:qFormat/>
    <w:rsid w:val="00D06FF6"/>
    <w:rPr>
      <w:b/>
      <w:bCs/>
      <w:smallCaps/>
      <w:spacing w:val="5"/>
    </w:rPr>
  </w:style>
  <w:style w:type="paragraph" w:styleId="Web">
    <w:name w:val="Normal (Web)"/>
    <w:basedOn w:val="a"/>
    <w:uiPriority w:val="99"/>
    <w:unhideWhenUsed/>
    <w:rsid w:val="00526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AA67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6791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AA67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6791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60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04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3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DARAZ</dc:creator>
  <cp:lastModifiedBy>栗原 恵実</cp:lastModifiedBy>
  <cp:revision>3</cp:revision>
  <cp:lastPrinted>2019-06-03T07:01:00Z</cp:lastPrinted>
  <dcterms:created xsi:type="dcterms:W3CDTF">2018-06-06T04:01:00Z</dcterms:created>
  <dcterms:modified xsi:type="dcterms:W3CDTF">2019-06-03T07:01:00Z</dcterms:modified>
</cp:coreProperties>
</file>